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E46BB" w:rsidRPr="00733EAC" w:rsidTr="00807090">
        <w:tc>
          <w:tcPr>
            <w:tcW w:w="14616" w:type="dxa"/>
            <w:gridSpan w:val="3"/>
          </w:tcPr>
          <w:p w:rsidR="003E46BB" w:rsidRPr="00733EAC" w:rsidRDefault="003E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AC">
              <w:rPr>
                <w:rFonts w:ascii="Times New Roman" w:hAnsi="Times New Roman" w:cs="Times New Roman"/>
                <w:sz w:val="24"/>
                <w:szCs w:val="24"/>
              </w:rPr>
              <w:t>Somerset Berkley Regional School District-Curriculum Map Template (Unit Design)</w:t>
            </w:r>
            <w:r w:rsidR="00E232EC" w:rsidRPr="00733E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6B59AE" w:rsidRPr="00733EA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67CCC" w:rsidRPr="00733EAC">
              <w:rPr>
                <w:rFonts w:ascii="Times New Roman" w:hAnsi="Times New Roman" w:cs="Times New Roman"/>
                <w:sz w:val="24"/>
                <w:szCs w:val="24"/>
              </w:rPr>
              <w:t xml:space="preserve">Unit #:  </w:t>
            </w:r>
            <w:r w:rsidR="00967CCC" w:rsidRPr="00733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1E73F6" w:rsidRPr="00733EAC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AC">
              <w:rPr>
                <w:rFonts w:ascii="Times New Roman" w:hAnsi="Times New Roman" w:cs="Times New Roman"/>
                <w:sz w:val="24"/>
                <w:szCs w:val="24"/>
              </w:rPr>
              <w:t>Course:  English</w:t>
            </w:r>
          </w:p>
          <w:p w:rsidR="001E73F6" w:rsidRPr="00733EAC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AC">
              <w:rPr>
                <w:rFonts w:ascii="Times New Roman" w:hAnsi="Times New Roman" w:cs="Times New Roman"/>
                <w:sz w:val="24"/>
                <w:szCs w:val="24"/>
              </w:rPr>
              <w:t xml:space="preserve">Grade Level:   </w:t>
            </w:r>
            <w:r w:rsidR="00B812A2" w:rsidRPr="00733E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12A2" w:rsidRPr="00733E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812A2" w:rsidRPr="0073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EAC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  <w:bookmarkStart w:id="0" w:name="_GoBack"/>
            <w:bookmarkEnd w:id="0"/>
          </w:p>
          <w:p w:rsidR="001E73F6" w:rsidRPr="00733EAC" w:rsidRDefault="001E73F6" w:rsidP="001E73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3EAC">
              <w:rPr>
                <w:rFonts w:ascii="Times New Roman" w:hAnsi="Times New Roman" w:cs="Times New Roman"/>
                <w:sz w:val="24"/>
                <w:szCs w:val="24"/>
              </w:rPr>
              <w:t xml:space="preserve">Title of Instructional Unit:  </w:t>
            </w:r>
            <w:r w:rsidR="00C004B9" w:rsidRPr="00733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English Romanticism</w:t>
            </w:r>
          </w:p>
          <w:p w:rsidR="001E73F6" w:rsidRPr="00733EAC" w:rsidRDefault="001E73F6" w:rsidP="001E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EAC">
              <w:rPr>
                <w:rFonts w:ascii="Times New Roman" w:hAnsi="Times New Roman" w:cs="Times New Roman"/>
                <w:sz w:val="24"/>
                <w:szCs w:val="24"/>
              </w:rPr>
              <w:t xml:space="preserve">Suggested Time Frame 4 – 6 weeks </w:t>
            </w:r>
          </w:p>
          <w:p w:rsidR="003E46BB" w:rsidRPr="00733EAC" w:rsidRDefault="003E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222" w:rsidRPr="00733EAC" w:rsidTr="00345222">
        <w:tc>
          <w:tcPr>
            <w:tcW w:w="4872" w:type="dxa"/>
          </w:tcPr>
          <w:p w:rsidR="003E46BB" w:rsidRPr="00733EAC" w:rsidRDefault="003E46BB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Learning Standards</w:t>
            </w:r>
          </w:p>
          <w:p w:rsidR="003E46BB" w:rsidRPr="00733EAC" w:rsidRDefault="003E46BB" w:rsidP="003E46BB">
            <w:pPr>
              <w:rPr>
                <w:rFonts w:ascii="Times New Roman" w:hAnsi="Times New Roman" w:cs="Times New Roman"/>
              </w:rPr>
            </w:pPr>
          </w:p>
          <w:p w:rsidR="000E30EB" w:rsidRPr="00733EAC" w:rsidRDefault="0011529C" w:rsidP="003E46BB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 w:rsidRPr="00733EAC">
              <w:rPr>
                <w:rFonts w:ascii="Times New Roman" w:hAnsi="Times New Roman" w:cs="Times New Roman"/>
                <w:b/>
                <w:sz w:val="18"/>
              </w:rPr>
              <w:t xml:space="preserve">RL. </w:t>
            </w:r>
            <w:r w:rsidR="00B812A2" w:rsidRPr="00733EAC">
              <w:rPr>
                <w:rFonts w:ascii="Times New Roman" w:hAnsi="Times New Roman" w:cs="Times New Roman"/>
                <w:b/>
                <w:sz w:val="18"/>
              </w:rPr>
              <w:t>11-12.</w:t>
            </w:r>
            <w:r w:rsidR="000E30EB" w:rsidRPr="00733EA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C004B9" w:rsidRPr="00733EAC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2. </w:t>
            </w:r>
            <w:r w:rsidR="00C004B9" w:rsidRPr="00733EAC">
              <w:rPr>
                <w:rFonts w:ascii="Times New Roman" w:hAnsi="Times New Roman" w:cs="Times New Roman"/>
                <w:color w:val="000000"/>
                <w:sz w:val="18"/>
              </w:rPr>
              <w:t>Determine two or more themes or central ideas of a text and analyze their development over the course of the text, including how they interact and build on one another to produce a complex account; provide an objective summary of the text.</w:t>
            </w:r>
          </w:p>
          <w:p w:rsidR="00BE591B" w:rsidRPr="00733EAC" w:rsidRDefault="00BE591B" w:rsidP="003E46BB">
            <w:pPr>
              <w:rPr>
                <w:rFonts w:ascii="Times New Roman" w:hAnsi="Times New Roman" w:cs="Times New Roman"/>
                <w:sz w:val="18"/>
              </w:rPr>
            </w:pPr>
          </w:p>
          <w:p w:rsidR="00BE591B" w:rsidRPr="00733EAC" w:rsidRDefault="000E30EB" w:rsidP="003E46BB">
            <w:pPr>
              <w:rPr>
                <w:rFonts w:ascii="Times New Roman" w:hAnsi="Times New Roman" w:cs="Times New Roman"/>
                <w:sz w:val="18"/>
              </w:rPr>
            </w:pPr>
            <w:r w:rsidRPr="00733EAC">
              <w:rPr>
                <w:rFonts w:ascii="Times New Roman" w:hAnsi="Times New Roman" w:cs="Times New Roman"/>
                <w:b/>
                <w:sz w:val="18"/>
              </w:rPr>
              <w:t xml:space="preserve">RL. 11-12. </w:t>
            </w:r>
            <w:r w:rsidR="00C004B9" w:rsidRPr="00733EAC">
              <w:rPr>
                <w:rFonts w:ascii="Times New Roman" w:hAnsi="Times New Roman" w:cs="Times New Roman"/>
                <w:b/>
                <w:sz w:val="18"/>
              </w:rPr>
              <w:t xml:space="preserve">3. </w:t>
            </w:r>
            <w:r w:rsidR="00C004B9" w:rsidRPr="00733EAC">
              <w:rPr>
                <w:rFonts w:ascii="Times New Roman" w:hAnsi="Times New Roman" w:cs="Times New Roman"/>
                <w:sz w:val="18"/>
              </w:rPr>
              <w:t>Analyze the impact of the author’s choices regarding how to develop and relate elements of a story or drama (e.g., where a story is set, how the action is ordered, how the characters are introduced and developed).</w:t>
            </w:r>
          </w:p>
          <w:p w:rsidR="00C004B9" w:rsidRPr="00733EAC" w:rsidRDefault="00C004B9" w:rsidP="003E46BB">
            <w:pPr>
              <w:rPr>
                <w:rFonts w:ascii="Times New Roman" w:hAnsi="Times New Roman" w:cs="Times New Roman"/>
                <w:sz w:val="18"/>
              </w:rPr>
            </w:pPr>
          </w:p>
          <w:p w:rsidR="000E30EB" w:rsidRPr="00733EAC" w:rsidRDefault="000E30EB" w:rsidP="003E46BB">
            <w:pPr>
              <w:rPr>
                <w:rFonts w:ascii="Times New Roman" w:hAnsi="Times New Roman" w:cs="Times New Roman"/>
                <w:sz w:val="18"/>
              </w:rPr>
            </w:pPr>
            <w:r w:rsidRPr="00733EAC">
              <w:rPr>
                <w:rFonts w:ascii="Times New Roman" w:hAnsi="Times New Roman" w:cs="Times New Roman"/>
                <w:b/>
                <w:sz w:val="18"/>
              </w:rPr>
              <w:t>RI. 11-12.</w:t>
            </w:r>
            <w:r w:rsidR="00C004B9" w:rsidRPr="00733EAC">
              <w:rPr>
                <w:rFonts w:ascii="Times New Roman" w:hAnsi="Times New Roman" w:cs="Times New Roman"/>
                <w:b/>
                <w:sz w:val="18"/>
              </w:rPr>
              <w:t xml:space="preserve"> 5. </w:t>
            </w:r>
            <w:r w:rsidR="00C004B9" w:rsidRPr="00733EAC">
              <w:rPr>
                <w:rFonts w:ascii="Times New Roman" w:hAnsi="Times New Roman" w:cs="Times New Roman"/>
                <w:sz w:val="18"/>
              </w:rPr>
              <w:t>Analyze and evaluate the effectiveness of the structure an author uses in his or her exposition or argument, including whether the structure makes points clear, convincing, and engaging.</w:t>
            </w:r>
          </w:p>
          <w:p w:rsidR="00B812A2" w:rsidRPr="00733EAC" w:rsidRDefault="00B812A2" w:rsidP="003E46BB">
            <w:pPr>
              <w:rPr>
                <w:rFonts w:ascii="Times New Roman" w:hAnsi="Times New Roman" w:cs="Times New Roman"/>
                <w:b/>
              </w:rPr>
            </w:pPr>
          </w:p>
          <w:p w:rsidR="0011529C" w:rsidRPr="00733EAC" w:rsidRDefault="0011529C" w:rsidP="003E4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EAC">
              <w:rPr>
                <w:rFonts w:ascii="Times New Roman" w:hAnsi="Times New Roman" w:cs="Times New Roman"/>
                <w:b/>
                <w:sz w:val="18"/>
                <w:szCs w:val="18"/>
              </w:rPr>
              <w:t>MA.8.A.</w:t>
            </w:r>
            <w:r w:rsidRPr="00733EAC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733EAC">
              <w:rPr>
                <w:rFonts w:ascii="Times New Roman" w:hAnsi="Times New Roman" w:cs="Times New Roman"/>
                <w:sz w:val="18"/>
                <w:szCs w:val="18"/>
              </w:rPr>
              <w:t>Relate a work of fiction, poetry, or drama to the seminal ideas of its time.</w:t>
            </w:r>
          </w:p>
          <w:p w:rsidR="003E46BB" w:rsidRPr="00733EAC" w:rsidRDefault="003E46BB" w:rsidP="003E46BB">
            <w:pPr>
              <w:rPr>
                <w:rFonts w:ascii="Times New Roman" w:hAnsi="Times New Roman" w:cs="Times New Roman"/>
              </w:rPr>
            </w:pPr>
          </w:p>
          <w:p w:rsidR="00C004B9" w:rsidRPr="00733EAC" w:rsidRDefault="0011529C" w:rsidP="00C004B9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33EAC">
              <w:rPr>
                <w:rFonts w:ascii="Times New Roman" w:hAnsi="Times New Roman" w:cs="Times New Roman"/>
                <w:b/>
                <w:sz w:val="18"/>
              </w:rPr>
              <w:t>W.</w:t>
            </w:r>
            <w:r w:rsidR="00B812A2" w:rsidRPr="00733EAC">
              <w:rPr>
                <w:rFonts w:ascii="Times New Roman" w:hAnsi="Times New Roman" w:cs="Times New Roman"/>
                <w:b/>
                <w:sz w:val="18"/>
              </w:rPr>
              <w:t xml:space="preserve"> 11-12. </w:t>
            </w:r>
            <w:r w:rsidR="00C004B9" w:rsidRPr="00733EAC">
              <w:rPr>
                <w:rFonts w:ascii="Times New Roman" w:hAnsi="Times New Roman" w:cs="Times New Roman"/>
                <w:b/>
                <w:sz w:val="18"/>
              </w:rPr>
              <w:t xml:space="preserve">3. </w:t>
            </w:r>
            <w:r w:rsidR="00C004B9" w:rsidRPr="00733EAC">
              <w:rPr>
                <w:rFonts w:ascii="Times New Roman" w:hAnsi="Times New Roman" w:cs="Times New Roman"/>
                <w:sz w:val="18"/>
              </w:rPr>
              <w:t>Write narratives to develop real or imagined</w:t>
            </w:r>
          </w:p>
          <w:p w:rsidR="00C004B9" w:rsidRPr="00733EAC" w:rsidRDefault="00C004B9" w:rsidP="00C004B9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33EAC">
              <w:rPr>
                <w:rFonts w:ascii="Times New Roman" w:hAnsi="Times New Roman" w:cs="Times New Roman"/>
                <w:sz w:val="18"/>
              </w:rPr>
              <w:t>experiences or events using effective technique, well-chosen</w:t>
            </w:r>
          </w:p>
          <w:p w:rsidR="00C004B9" w:rsidRPr="00733EAC" w:rsidRDefault="00C004B9" w:rsidP="00C004B9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33EAC">
              <w:rPr>
                <w:rFonts w:ascii="Times New Roman" w:hAnsi="Times New Roman" w:cs="Times New Roman"/>
                <w:sz w:val="18"/>
              </w:rPr>
              <w:t>details</w:t>
            </w:r>
            <w:proofErr w:type="gramEnd"/>
            <w:r w:rsidRPr="00733EAC">
              <w:rPr>
                <w:rFonts w:ascii="Times New Roman" w:hAnsi="Times New Roman" w:cs="Times New Roman"/>
                <w:sz w:val="18"/>
              </w:rPr>
              <w:t>, and well-structured event sequences.</w:t>
            </w:r>
          </w:p>
          <w:p w:rsidR="00BE591B" w:rsidRPr="00733EAC" w:rsidRDefault="00BE591B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</w:p>
          <w:p w:rsidR="00C004B9" w:rsidRPr="00733EAC" w:rsidRDefault="00BE591B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33EAC">
              <w:rPr>
                <w:rFonts w:ascii="Times New Roman" w:hAnsi="Times New Roman" w:cs="Times New Roman"/>
                <w:b/>
                <w:sz w:val="18"/>
              </w:rPr>
              <w:t>W. 11-12.</w:t>
            </w:r>
            <w:r w:rsidR="00C004B9" w:rsidRPr="00733EAC">
              <w:rPr>
                <w:rFonts w:ascii="Times New Roman" w:hAnsi="Times New Roman" w:cs="Times New Roman"/>
                <w:b/>
                <w:sz w:val="18"/>
              </w:rPr>
              <w:t xml:space="preserve"> 7.</w:t>
            </w:r>
            <w:r w:rsidR="00C004B9" w:rsidRPr="00733EAC">
              <w:rPr>
                <w:rFonts w:ascii="Times New Roman" w:hAnsi="Times New Roman" w:cs="Times New Roman"/>
                <w:sz w:val="18"/>
              </w:rPr>
              <w:t>Conduct short as well as more sustained research</w:t>
            </w:r>
          </w:p>
          <w:p w:rsidR="00C004B9" w:rsidRPr="00733EAC" w:rsidRDefault="00C004B9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33EAC">
              <w:rPr>
                <w:rFonts w:ascii="Times New Roman" w:hAnsi="Times New Roman" w:cs="Times New Roman"/>
                <w:sz w:val="18"/>
              </w:rPr>
              <w:t>projects to answer a question (including a self-generated</w:t>
            </w:r>
          </w:p>
          <w:p w:rsidR="00C004B9" w:rsidRPr="00733EAC" w:rsidRDefault="00C004B9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33EAC">
              <w:rPr>
                <w:rFonts w:ascii="Times New Roman" w:hAnsi="Times New Roman" w:cs="Times New Roman"/>
                <w:sz w:val="18"/>
              </w:rPr>
              <w:t>question) or solve a problem; narrow or broaden the inquiry</w:t>
            </w:r>
          </w:p>
          <w:p w:rsidR="00C004B9" w:rsidRPr="00733EAC" w:rsidRDefault="00C004B9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33EAC">
              <w:rPr>
                <w:rFonts w:ascii="Times New Roman" w:hAnsi="Times New Roman" w:cs="Times New Roman"/>
                <w:sz w:val="18"/>
              </w:rPr>
              <w:t>when appropriate; synthesize multiple sources on the subject,</w:t>
            </w:r>
          </w:p>
          <w:p w:rsidR="00BE591B" w:rsidRPr="00733EAC" w:rsidRDefault="00C004B9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33EAC">
              <w:rPr>
                <w:rFonts w:ascii="Times New Roman" w:hAnsi="Times New Roman" w:cs="Times New Roman"/>
                <w:sz w:val="18"/>
              </w:rPr>
              <w:t>demonstrating</w:t>
            </w:r>
            <w:proofErr w:type="gramEnd"/>
            <w:r w:rsidRPr="00733EAC">
              <w:rPr>
                <w:rFonts w:ascii="Times New Roman" w:hAnsi="Times New Roman" w:cs="Times New Roman"/>
                <w:sz w:val="18"/>
              </w:rPr>
              <w:t xml:space="preserve"> understanding of the subject under investigation.</w:t>
            </w:r>
          </w:p>
          <w:p w:rsidR="00C004B9" w:rsidRPr="00733EAC" w:rsidRDefault="00C004B9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04B9" w:rsidRPr="00733EAC" w:rsidRDefault="00C004B9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33EAC">
              <w:rPr>
                <w:rFonts w:ascii="Times New Roman" w:hAnsi="Times New Roman" w:cs="Times New Roman"/>
                <w:b/>
                <w:sz w:val="18"/>
              </w:rPr>
              <w:t xml:space="preserve">W. 11-12. 8. </w:t>
            </w:r>
            <w:r w:rsidRPr="00733EAC">
              <w:rPr>
                <w:rFonts w:ascii="Times New Roman" w:hAnsi="Times New Roman" w:cs="Times New Roman"/>
                <w:sz w:val="18"/>
              </w:rPr>
              <w:t>Gather relevant information from multiple</w:t>
            </w:r>
          </w:p>
          <w:p w:rsidR="00C004B9" w:rsidRPr="00733EAC" w:rsidRDefault="00C004B9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33EAC">
              <w:rPr>
                <w:rFonts w:ascii="Times New Roman" w:hAnsi="Times New Roman" w:cs="Times New Roman"/>
                <w:sz w:val="18"/>
              </w:rPr>
              <w:t>authoritative print and digital sources, using advanced searches</w:t>
            </w:r>
          </w:p>
          <w:p w:rsidR="00C004B9" w:rsidRPr="00733EAC" w:rsidRDefault="00C004B9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33EAC">
              <w:rPr>
                <w:rFonts w:ascii="Times New Roman" w:hAnsi="Times New Roman" w:cs="Times New Roman"/>
                <w:sz w:val="18"/>
              </w:rPr>
              <w:t>effectively; assess the strengths and limitations of each source in</w:t>
            </w:r>
          </w:p>
          <w:p w:rsidR="00C004B9" w:rsidRPr="00733EAC" w:rsidRDefault="00C004B9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33EAC">
              <w:rPr>
                <w:rFonts w:ascii="Times New Roman" w:hAnsi="Times New Roman" w:cs="Times New Roman"/>
                <w:sz w:val="18"/>
              </w:rPr>
              <w:t>terms of the task, purpose, and audience; integrate information</w:t>
            </w:r>
          </w:p>
          <w:p w:rsidR="00C004B9" w:rsidRPr="00733EAC" w:rsidRDefault="00C004B9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33EAC">
              <w:rPr>
                <w:rFonts w:ascii="Times New Roman" w:hAnsi="Times New Roman" w:cs="Times New Roman"/>
                <w:sz w:val="18"/>
              </w:rPr>
              <w:t>into the text selectively to maintain the flow of ideas, avoiding</w:t>
            </w:r>
          </w:p>
          <w:p w:rsidR="00C004B9" w:rsidRPr="00733EAC" w:rsidRDefault="00C004B9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r w:rsidRPr="00733EAC">
              <w:rPr>
                <w:rFonts w:ascii="Times New Roman" w:hAnsi="Times New Roman" w:cs="Times New Roman"/>
                <w:sz w:val="18"/>
              </w:rPr>
              <w:t>plagiarism and overreliance on any one source and following a</w:t>
            </w:r>
          </w:p>
          <w:p w:rsidR="00C004B9" w:rsidRPr="00733EAC" w:rsidRDefault="00C004B9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33EAC">
              <w:rPr>
                <w:rFonts w:ascii="Times New Roman" w:hAnsi="Times New Roman" w:cs="Times New Roman"/>
                <w:sz w:val="18"/>
              </w:rPr>
              <w:t>standard</w:t>
            </w:r>
            <w:proofErr w:type="gramEnd"/>
            <w:r w:rsidRPr="00733EAC">
              <w:rPr>
                <w:rFonts w:ascii="Times New Roman" w:hAnsi="Times New Roman" w:cs="Times New Roman"/>
                <w:sz w:val="18"/>
              </w:rPr>
              <w:t xml:space="preserve"> format for citation.</w:t>
            </w:r>
          </w:p>
          <w:p w:rsidR="00C004B9" w:rsidRPr="00733EAC" w:rsidRDefault="00C004B9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2A2" w:rsidRPr="00733EAC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33EAC">
              <w:rPr>
                <w:rFonts w:ascii="Times New Roman" w:hAnsi="Times New Roman" w:cs="Times New Roman"/>
                <w:b/>
                <w:sz w:val="18"/>
                <w:szCs w:val="18"/>
              </w:rPr>
              <w:t>MA.3.A.</w:t>
            </w:r>
            <w:r w:rsidRPr="00733EAC">
              <w:rPr>
                <w:rFonts w:ascii="Times New Roman" w:hAnsi="Times New Roman" w:cs="Times New Roman"/>
                <w:sz w:val="18"/>
                <w:szCs w:val="18"/>
              </w:rPr>
              <w:t>Demonstrate understanding of the concept of theme by</w:t>
            </w:r>
          </w:p>
          <w:p w:rsidR="00B812A2" w:rsidRPr="00733EAC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33EAC">
              <w:rPr>
                <w:rFonts w:ascii="Times New Roman" w:hAnsi="Times New Roman" w:cs="Times New Roman"/>
                <w:sz w:val="18"/>
                <w:szCs w:val="18"/>
              </w:rPr>
              <w:t>writing short narratives, poems, essays, speeches, or reflections</w:t>
            </w:r>
          </w:p>
          <w:p w:rsidR="00B812A2" w:rsidRPr="00733EAC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33E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that respond to universal themes (e.g., challenges, the individual</w:t>
            </w:r>
          </w:p>
          <w:p w:rsidR="00B812A2" w:rsidRPr="00733EAC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33EAC">
              <w:rPr>
                <w:rFonts w:ascii="Times New Roman" w:hAnsi="Times New Roman" w:cs="Times New Roman"/>
                <w:sz w:val="18"/>
                <w:szCs w:val="18"/>
              </w:rPr>
              <w:t>and society, moral dilemmas, the dynamics of tradition and</w:t>
            </w:r>
          </w:p>
          <w:p w:rsidR="00B812A2" w:rsidRPr="00733EAC" w:rsidRDefault="00B812A2" w:rsidP="00B812A2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3EAC">
              <w:rPr>
                <w:rFonts w:ascii="Times New Roman" w:hAnsi="Times New Roman" w:cs="Times New Roman"/>
                <w:sz w:val="18"/>
                <w:szCs w:val="18"/>
              </w:rPr>
              <w:t>change</w:t>
            </w:r>
            <w:proofErr w:type="gramEnd"/>
            <w:r w:rsidRPr="00733EAC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1E73F6" w:rsidRPr="00733EAC" w:rsidRDefault="001E73F6" w:rsidP="003E46BB">
            <w:pPr>
              <w:rPr>
                <w:rFonts w:ascii="Times New Roman" w:hAnsi="Times New Roman" w:cs="Times New Roman"/>
              </w:rPr>
            </w:pPr>
          </w:p>
          <w:p w:rsidR="00C004B9" w:rsidRPr="00733EAC" w:rsidRDefault="00DB7E8E" w:rsidP="00C004B9">
            <w:pPr>
              <w:tabs>
                <w:tab w:val="left" w:pos="252"/>
                <w:tab w:val="left" w:pos="612"/>
              </w:tabs>
              <w:ind w:left="252" w:hanging="288"/>
              <w:rPr>
                <w:rFonts w:ascii="Times New Roman" w:eastAsia="Times New Roman" w:hAnsi="Times New Roman" w:cs="Times New Roman"/>
                <w:sz w:val="17"/>
              </w:rPr>
            </w:pPr>
            <w:r w:rsidRPr="00733EAC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L. </w:t>
            </w:r>
            <w:r w:rsidR="00E232EC" w:rsidRPr="00733EAC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>11-12.</w:t>
            </w:r>
            <w:r w:rsidR="000E30EB" w:rsidRPr="00733EAC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 </w:t>
            </w:r>
            <w:r w:rsidR="00C004B9" w:rsidRPr="00733EAC">
              <w:rPr>
                <w:rFonts w:ascii="Times New Roman" w:eastAsia="Times New Roman" w:hAnsi="Times New Roman" w:cs="Times New Roman"/>
                <w:b/>
                <w:sz w:val="17"/>
              </w:rPr>
              <w:t xml:space="preserve">2. </w:t>
            </w:r>
            <w:r w:rsidR="00C004B9" w:rsidRPr="00733EAC">
              <w:rPr>
                <w:rFonts w:ascii="Times New Roman" w:eastAsia="Times New Roman" w:hAnsi="Times New Roman" w:cs="Times New Roman"/>
                <w:sz w:val="17"/>
              </w:rPr>
              <w:t>Demonstrate command of the conventions of standard</w:t>
            </w:r>
          </w:p>
          <w:p w:rsidR="00C004B9" w:rsidRPr="00733EAC" w:rsidRDefault="00C004B9" w:rsidP="00C004B9">
            <w:pPr>
              <w:tabs>
                <w:tab w:val="left" w:pos="252"/>
                <w:tab w:val="left" w:pos="612"/>
              </w:tabs>
              <w:ind w:left="252" w:hanging="288"/>
              <w:rPr>
                <w:rFonts w:ascii="Times New Roman" w:eastAsia="Times New Roman" w:hAnsi="Times New Roman" w:cs="Times New Roman"/>
                <w:sz w:val="17"/>
              </w:rPr>
            </w:pPr>
            <w:r w:rsidRPr="00733EAC">
              <w:rPr>
                <w:rFonts w:ascii="Times New Roman" w:eastAsia="Times New Roman" w:hAnsi="Times New Roman" w:cs="Times New Roman"/>
                <w:sz w:val="17"/>
              </w:rPr>
              <w:t>English capitalization, punctuation, and spelling when writing.</w:t>
            </w:r>
          </w:p>
          <w:p w:rsidR="00BE591B" w:rsidRPr="00733EAC" w:rsidRDefault="00BE591B" w:rsidP="003E46BB">
            <w:pPr>
              <w:rPr>
                <w:rFonts w:ascii="Times New Roman" w:hAnsi="Times New Roman" w:cs="Times New Roman"/>
                <w:b/>
              </w:rPr>
            </w:pPr>
          </w:p>
          <w:p w:rsidR="00BE591B" w:rsidRPr="00733EAC" w:rsidRDefault="00BE591B" w:rsidP="003E46BB">
            <w:pPr>
              <w:rPr>
                <w:rFonts w:ascii="Times New Roman" w:hAnsi="Times New Roman" w:cs="Times New Roman"/>
                <w:b/>
              </w:rPr>
            </w:pPr>
          </w:p>
          <w:p w:rsidR="00345222" w:rsidRPr="00733EAC" w:rsidRDefault="003E46BB" w:rsidP="003E46BB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SBRHS Academic Expectations</w:t>
            </w:r>
          </w:p>
          <w:p w:rsidR="00DB7E8E" w:rsidRPr="00733EAC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DB7E8E" w:rsidRPr="00733EAC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733EAC">
              <w:rPr>
                <w:rFonts w:ascii="Times New Roman" w:hAnsi="Times New Roman"/>
                <w:sz w:val="18"/>
                <w:szCs w:val="18"/>
              </w:rPr>
              <w:t>Read analytically to support conclusions drawn from text</w:t>
            </w:r>
          </w:p>
          <w:p w:rsidR="00DB7E8E" w:rsidRPr="00733EAC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733EAC">
              <w:rPr>
                <w:rFonts w:ascii="Times New Roman" w:hAnsi="Times New Roman"/>
                <w:sz w:val="18"/>
                <w:szCs w:val="18"/>
              </w:rPr>
              <w:t>Produce clear and coherent writing that is appropriate to task, purpose and audience</w:t>
            </w:r>
          </w:p>
          <w:p w:rsidR="00DB7E8E" w:rsidRPr="00733EAC" w:rsidRDefault="00DB7E8E" w:rsidP="00DB7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733EAC">
              <w:rPr>
                <w:rFonts w:ascii="Times New Roman" w:hAnsi="Times New Roman"/>
                <w:sz w:val="18"/>
                <w:szCs w:val="18"/>
              </w:rPr>
              <w:t>Adapt speech to a variety of contexts and tasks</w:t>
            </w:r>
          </w:p>
          <w:p w:rsidR="00DB7E8E" w:rsidRPr="00733EAC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  <w:p w:rsidR="00DB7E8E" w:rsidRPr="00733EAC" w:rsidRDefault="00DB7E8E" w:rsidP="003E46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</w:tcPr>
          <w:p w:rsidR="00345222" w:rsidRPr="00733EAC" w:rsidRDefault="003E46BB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lastRenderedPageBreak/>
              <w:t>Genre Focus</w:t>
            </w:r>
            <w:r w:rsidR="007506D2" w:rsidRPr="00733EAC">
              <w:rPr>
                <w:rFonts w:ascii="Times New Roman" w:hAnsi="Times New Roman" w:cs="Times New Roman"/>
                <w:b/>
              </w:rPr>
              <w:t>/Teaching Options</w:t>
            </w:r>
          </w:p>
          <w:p w:rsidR="007506D2" w:rsidRPr="00733EAC" w:rsidRDefault="007506D2">
            <w:pPr>
              <w:rPr>
                <w:rFonts w:ascii="Times New Roman" w:hAnsi="Times New Roman" w:cs="Times New Roman"/>
                <w:b/>
              </w:rPr>
            </w:pPr>
          </w:p>
          <w:p w:rsidR="007506D2" w:rsidRPr="00733EAC" w:rsidRDefault="007506D2" w:rsidP="007506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Author study</w:t>
            </w:r>
          </w:p>
          <w:p w:rsidR="007506D2" w:rsidRPr="00733EAC" w:rsidRDefault="007506D2" w:rsidP="007506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Genre Study</w:t>
            </w:r>
          </w:p>
          <w:p w:rsidR="00967CCC" w:rsidRPr="00733EAC" w:rsidRDefault="007506D2" w:rsidP="007506D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 xml:space="preserve">Theme Study </w:t>
            </w:r>
          </w:p>
          <w:p w:rsidR="00967CCC" w:rsidRPr="00733EAC" w:rsidRDefault="00967CCC" w:rsidP="00967CC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Connections between and among music, art, theatre, and literature (i.e. Blake’s Lithographs or the paintings of Turner)</w:t>
            </w:r>
          </w:p>
          <w:p w:rsidR="001E73F6" w:rsidRPr="00733EAC" w:rsidRDefault="001E73F6" w:rsidP="001E73F6">
            <w:pPr>
              <w:ind w:left="720"/>
              <w:rPr>
                <w:rFonts w:ascii="Times New Roman" w:hAnsi="Times New Roman" w:cs="Times New Roman"/>
              </w:rPr>
            </w:pPr>
          </w:p>
          <w:p w:rsidR="00967CCC" w:rsidRPr="00733EAC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Writing Traits Focus:</w:t>
            </w:r>
          </w:p>
          <w:p w:rsidR="001E73F6" w:rsidRPr="00733EAC" w:rsidRDefault="00967CCC" w:rsidP="00967CC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Ideas</w:t>
            </w:r>
          </w:p>
          <w:p w:rsidR="00967CCC" w:rsidRPr="00733EAC" w:rsidRDefault="00967CCC" w:rsidP="00967CC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Organization</w:t>
            </w:r>
          </w:p>
          <w:p w:rsidR="00967CCC" w:rsidRPr="00733EAC" w:rsidRDefault="00967CCC" w:rsidP="00967CC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Voice</w:t>
            </w:r>
          </w:p>
          <w:p w:rsidR="00967CCC" w:rsidRPr="00733EAC" w:rsidRDefault="00967CCC" w:rsidP="00967CC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 xml:space="preserve">Word Choice </w:t>
            </w:r>
          </w:p>
          <w:p w:rsidR="00345222" w:rsidRPr="00733EAC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733EAC" w:rsidRDefault="003E46BB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Student Writing Genre</w:t>
            </w:r>
            <w:r w:rsidR="00E5554F" w:rsidRPr="00733EAC">
              <w:rPr>
                <w:rFonts w:ascii="Times New Roman" w:hAnsi="Times New Roman" w:cs="Times New Roman"/>
                <w:b/>
              </w:rPr>
              <w:t>s</w:t>
            </w:r>
          </w:p>
          <w:p w:rsidR="00E5554F" w:rsidRPr="00733EAC" w:rsidRDefault="00E5554F">
            <w:pPr>
              <w:rPr>
                <w:rFonts w:ascii="Times New Roman" w:hAnsi="Times New Roman" w:cs="Times New Roman"/>
              </w:rPr>
            </w:pPr>
          </w:p>
          <w:p w:rsidR="00D26C07" w:rsidRPr="00733EAC" w:rsidRDefault="00D26C07" w:rsidP="00D26C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733EAC">
              <w:rPr>
                <w:rFonts w:ascii="Times New Roman" w:hAnsi="Times New Roman"/>
                <w:b/>
              </w:rPr>
              <w:t>Critical Response Essay</w:t>
            </w:r>
            <w:r w:rsidR="00E5554F" w:rsidRPr="00733EAC">
              <w:rPr>
                <w:rFonts w:ascii="Times New Roman" w:hAnsi="Times New Roman"/>
                <w:b/>
              </w:rPr>
              <w:t xml:space="preserve"> (s)</w:t>
            </w:r>
          </w:p>
          <w:p w:rsidR="00967CCC" w:rsidRPr="00733EAC" w:rsidRDefault="00967CCC" w:rsidP="00D26C0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On Demand</w:t>
            </w:r>
          </w:p>
          <w:p w:rsidR="00E5554F" w:rsidRPr="00733EAC" w:rsidRDefault="00E5554F" w:rsidP="007506D2">
            <w:pPr>
              <w:rPr>
                <w:rFonts w:ascii="Times New Roman" w:hAnsi="Times New Roman" w:cs="Times New Roman"/>
              </w:rPr>
            </w:pPr>
          </w:p>
          <w:p w:rsidR="00E5554F" w:rsidRPr="00733EAC" w:rsidRDefault="00E5554F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733EAC">
              <w:rPr>
                <w:rFonts w:ascii="Times New Roman" w:hAnsi="Times New Roman"/>
                <w:b/>
              </w:rPr>
              <w:t>Creative Response (Suggestions)</w:t>
            </w:r>
          </w:p>
          <w:p w:rsidR="00967CCC" w:rsidRPr="00733EAC" w:rsidRDefault="00967CCC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Creative writing in the genre (s)</w:t>
            </w:r>
          </w:p>
          <w:p w:rsidR="00967CCC" w:rsidRPr="00733EAC" w:rsidRDefault="00967CCC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Jigsaw—poetry experts</w:t>
            </w:r>
          </w:p>
          <w:p w:rsidR="00967CCC" w:rsidRPr="00733EAC" w:rsidRDefault="00967CCC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Photographic essays</w:t>
            </w:r>
          </w:p>
          <w:p w:rsidR="00967CCC" w:rsidRPr="00733EAC" w:rsidRDefault="00967CCC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Drawings</w:t>
            </w:r>
          </w:p>
          <w:p w:rsidR="00967CCC" w:rsidRPr="00733EAC" w:rsidRDefault="00967CCC" w:rsidP="00E55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 xml:space="preserve">Life Stories </w:t>
            </w:r>
          </w:p>
          <w:p w:rsidR="00E5554F" w:rsidRPr="00733EAC" w:rsidRDefault="00E5554F" w:rsidP="00E5554F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E5554F" w:rsidRPr="00733EAC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E5554F" w:rsidRPr="00733EAC" w:rsidRDefault="00E5554F" w:rsidP="00E5554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:rsidR="00345222" w:rsidRPr="00733EAC" w:rsidRDefault="00345222">
            <w:pPr>
              <w:rPr>
                <w:rFonts w:ascii="Times New Roman" w:hAnsi="Times New Roman" w:cs="Times New Roman"/>
              </w:rPr>
            </w:pPr>
          </w:p>
          <w:p w:rsidR="003E46BB" w:rsidRPr="00733EAC" w:rsidRDefault="003E4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733EAC" w:rsidRDefault="00BC42BE" w:rsidP="00BC42BE">
            <w:pPr>
              <w:rPr>
                <w:rFonts w:ascii="Times New Roman" w:hAnsi="Times New Roman" w:cs="Times New Roman"/>
              </w:rPr>
            </w:pPr>
            <w:r w:rsidRPr="00733EAC">
              <w:rPr>
                <w:rFonts w:ascii="Times New Roman" w:hAnsi="Times New Roman" w:cs="Times New Roman"/>
                <w:b/>
              </w:rPr>
              <w:t>Essential Questions</w:t>
            </w:r>
            <w:r w:rsidRPr="00733EAC">
              <w:rPr>
                <w:rFonts w:ascii="Times New Roman" w:hAnsi="Times New Roman" w:cs="Times New Roman"/>
              </w:rPr>
              <w:t>:</w:t>
            </w:r>
          </w:p>
          <w:p w:rsidR="00C004B9" w:rsidRPr="00733EAC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225790" w:rsidRPr="00733EAC" w:rsidRDefault="00225790" w:rsidP="00967CC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What is nature’s purpose?</w:t>
            </w:r>
          </w:p>
          <w:p w:rsidR="00B42903" w:rsidRPr="00733EAC" w:rsidRDefault="00C004B9" w:rsidP="00967CC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What is beauty?</w:t>
            </w:r>
          </w:p>
          <w:p w:rsidR="00C004B9" w:rsidRPr="00733EAC" w:rsidRDefault="00C004B9" w:rsidP="00967CC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What is truth?</w:t>
            </w:r>
          </w:p>
          <w:p w:rsidR="00C004B9" w:rsidRPr="00733EAC" w:rsidRDefault="00C004B9" w:rsidP="00967CC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What is monstrous or ugly?</w:t>
            </w:r>
          </w:p>
          <w:p w:rsidR="00C004B9" w:rsidRPr="00733EAC" w:rsidRDefault="00C004B9" w:rsidP="00967CC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What is untruth?</w:t>
            </w:r>
          </w:p>
          <w:p w:rsidR="00C004B9" w:rsidRPr="00733EAC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C004B9" w:rsidRPr="00733EAC" w:rsidRDefault="00C004B9" w:rsidP="00C004B9">
            <w:pPr>
              <w:rPr>
                <w:rFonts w:ascii="Times New Roman" w:hAnsi="Times New Roman" w:cs="Times New Roman"/>
              </w:rPr>
            </w:pPr>
          </w:p>
          <w:p w:rsidR="00BE591B" w:rsidRPr="00733EAC" w:rsidRDefault="00BE591B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BC42BE" w:rsidRPr="00733EAC" w:rsidRDefault="00BC42BE" w:rsidP="00BC42BE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733EAC">
              <w:rPr>
                <w:rFonts w:ascii="Times New Roman" w:hAnsi="Times New Roman"/>
                <w:b/>
              </w:rPr>
              <w:t>Key/Guiding Questions</w:t>
            </w:r>
          </w:p>
          <w:p w:rsidR="00E232EC" w:rsidRPr="00733EAC" w:rsidRDefault="00E232EC" w:rsidP="00BC42BE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E232EC" w:rsidRPr="00733EAC" w:rsidRDefault="00967CCC" w:rsidP="00967CC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What is the Romantic Hero?</w:t>
            </w:r>
            <w:r w:rsidR="00E232EC" w:rsidRPr="00733EAC">
              <w:rPr>
                <w:rFonts w:ascii="Times New Roman" w:hAnsi="Times New Roman"/>
              </w:rPr>
              <w:t xml:space="preserve"> </w:t>
            </w:r>
          </w:p>
        </w:tc>
      </w:tr>
      <w:tr w:rsidR="00345222" w:rsidRPr="00733EAC" w:rsidTr="00345222">
        <w:tc>
          <w:tcPr>
            <w:tcW w:w="4872" w:type="dxa"/>
          </w:tcPr>
          <w:p w:rsidR="00345222" w:rsidRPr="00733EAC" w:rsidRDefault="00755C98">
            <w:pPr>
              <w:rPr>
                <w:rFonts w:ascii="Times New Roman" w:hAnsi="Times New Roman" w:cs="Times New Roman"/>
              </w:rPr>
            </w:pPr>
            <w:r w:rsidRPr="00733EAC">
              <w:rPr>
                <w:rFonts w:ascii="Times New Roman" w:hAnsi="Times New Roman" w:cs="Times New Roman"/>
                <w:b/>
              </w:rPr>
              <w:lastRenderedPageBreak/>
              <w:t>Knowledge:</w:t>
            </w:r>
            <w:r w:rsidRPr="00733EAC">
              <w:rPr>
                <w:rFonts w:ascii="Times New Roman" w:hAnsi="Times New Roman" w:cs="Times New Roman"/>
              </w:rPr>
              <w:t xml:space="preserve"> What content will students master?</w:t>
            </w:r>
          </w:p>
          <w:p w:rsidR="00755C98" w:rsidRPr="00733EAC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733EAC" w:rsidRDefault="00DF6D82" w:rsidP="003801C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i/>
              </w:rPr>
            </w:pPr>
            <w:r w:rsidRPr="00733EAC">
              <w:rPr>
                <w:rFonts w:ascii="Times New Roman" w:hAnsi="Times New Roman"/>
                <w:i/>
              </w:rPr>
              <w:t>Reference nouns in standards</w:t>
            </w:r>
          </w:p>
          <w:p w:rsidR="00755C98" w:rsidRPr="00733EAC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733EAC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733EAC" w:rsidRDefault="00755C98">
            <w:pPr>
              <w:rPr>
                <w:rFonts w:ascii="Times New Roman" w:hAnsi="Times New Roman" w:cs="Times New Roman"/>
              </w:rPr>
            </w:pPr>
            <w:r w:rsidRPr="00733EAC">
              <w:rPr>
                <w:rFonts w:ascii="Times New Roman" w:hAnsi="Times New Roman" w:cs="Times New Roman"/>
                <w:b/>
              </w:rPr>
              <w:t>Skills:</w:t>
            </w:r>
            <w:r w:rsidRPr="00733EAC">
              <w:rPr>
                <w:rFonts w:ascii="Times New Roman" w:hAnsi="Times New Roman" w:cs="Times New Roman"/>
              </w:rPr>
              <w:t xml:space="preserve"> What high-level skills will students acquire?</w:t>
            </w: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</w:rPr>
            </w:pPr>
          </w:p>
          <w:p w:rsidR="00DF6D82" w:rsidRPr="00733EAC" w:rsidRDefault="00DF6D82" w:rsidP="00755C98">
            <w:pPr>
              <w:rPr>
                <w:rFonts w:ascii="Times New Roman" w:hAnsi="Times New Roman" w:cs="Times New Roman"/>
              </w:rPr>
            </w:pPr>
          </w:p>
          <w:p w:rsidR="00755C98" w:rsidRPr="00733EAC" w:rsidRDefault="00DF6D82" w:rsidP="003801C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i/>
              </w:rPr>
            </w:pPr>
            <w:r w:rsidRPr="00733EAC">
              <w:rPr>
                <w:rFonts w:ascii="Times New Roman" w:hAnsi="Times New Roman"/>
                <w:i/>
              </w:rPr>
              <w:t>Reference verbs in standards</w:t>
            </w: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</w:rPr>
            </w:pPr>
          </w:p>
          <w:p w:rsidR="00967CCC" w:rsidRPr="00733EAC" w:rsidRDefault="00755C98" w:rsidP="00967CCC">
            <w:pPr>
              <w:rPr>
                <w:rFonts w:ascii="Times New Roman" w:hAnsi="Times New Roman" w:cs="Times New Roman"/>
              </w:rPr>
            </w:pPr>
            <w:r w:rsidRPr="00733EAC">
              <w:rPr>
                <w:rFonts w:ascii="Times New Roman" w:hAnsi="Times New Roman" w:cs="Times New Roman"/>
                <w:b/>
              </w:rPr>
              <w:t>Academic Vocabulary</w:t>
            </w:r>
            <w:r w:rsidRPr="00733EAC">
              <w:rPr>
                <w:rFonts w:ascii="Times New Roman" w:hAnsi="Times New Roman" w:cs="Times New Roman"/>
              </w:rPr>
              <w:t xml:space="preserve"> (Content Specific):</w:t>
            </w:r>
          </w:p>
          <w:p w:rsidR="00967CCC" w:rsidRPr="00733EAC" w:rsidRDefault="00967CCC" w:rsidP="00967CCC">
            <w:pPr>
              <w:rPr>
                <w:rFonts w:ascii="Times New Roman" w:hAnsi="Times New Roman" w:cs="Times New Roman"/>
              </w:rPr>
            </w:pPr>
          </w:p>
          <w:p w:rsidR="00CA4B5B" w:rsidRPr="00733EAC" w:rsidRDefault="00CA4B5B" w:rsidP="003801C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Work specific vocabulary</w:t>
            </w:r>
          </w:p>
          <w:p w:rsidR="00CA4B5B" w:rsidRPr="00733EAC" w:rsidRDefault="00CA4B5B" w:rsidP="003801C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 xml:space="preserve">Teach Greek/Latin Prefixes, Root Words, and Suffixes </w:t>
            </w:r>
          </w:p>
          <w:p w:rsidR="003801C8" w:rsidRPr="00733EAC" w:rsidRDefault="003801C8" w:rsidP="003801C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  <w:b/>
                <w:u w:val="single"/>
              </w:rPr>
              <w:t>Vocabulary Workshop</w:t>
            </w:r>
            <w:r w:rsidRPr="00733EAC">
              <w:rPr>
                <w:rFonts w:ascii="Times New Roman" w:hAnsi="Times New Roman"/>
              </w:rPr>
              <w:t xml:space="preserve"> – Level F  (Sadlier-Oxford)</w:t>
            </w:r>
          </w:p>
          <w:p w:rsidR="003801C8" w:rsidRPr="00733EAC" w:rsidRDefault="003801C8" w:rsidP="003801C8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  <w:b/>
                <w:u w:val="single"/>
              </w:rPr>
              <w:t>Grammar for Writing –</w:t>
            </w:r>
            <w:r w:rsidRPr="00733EAC">
              <w:rPr>
                <w:rFonts w:ascii="Times New Roman" w:hAnsi="Times New Roman"/>
              </w:rPr>
              <w:t xml:space="preserve"> (Sadlier-Oxford)</w:t>
            </w: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45222" w:rsidRPr="00733EAC" w:rsidRDefault="00755C98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Common Assessments and Student Products:</w:t>
            </w:r>
          </w:p>
          <w:p w:rsidR="00345222" w:rsidRPr="00733EAC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733EAC" w:rsidRDefault="00755C98">
            <w:pPr>
              <w:rPr>
                <w:rFonts w:ascii="Times New Roman" w:hAnsi="Times New Roman" w:cs="Times New Roman"/>
              </w:rPr>
            </w:pPr>
          </w:p>
          <w:p w:rsidR="006B59AE" w:rsidRPr="00733EAC" w:rsidRDefault="006B59AE" w:rsidP="006B59A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733EAC">
              <w:rPr>
                <w:rFonts w:ascii="Times New Roman" w:hAnsi="Times New Roman"/>
                <w:b/>
              </w:rPr>
              <w:t>Critical Response Essay (s)</w:t>
            </w:r>
          </w:p>
          <w:p w:rsidR="006B59AE" w:rsidRPr="00733EAC" w:rsidRDefault="006B59AE" w:rsidP="006B59AE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6B59AE" w:rsidRPr="00733EAC" w:rsidRDefault="006B59AE" w:rsidP="006B59A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On Demand</w:t>
            </w:r>
          </w:p>
          <w:p w:rsidR="006B59AE" w:rsidRPr="00733EAC" w:rsidRDefault="006B59AE" w:rsidP="006B59AE">
            <w:pPr>
              <w:rPr>
                <w:rFonts w:ascii="Times New Roman" w:hAnsi="Times New Roman" w:cs="Times New Roman"/>
              </w:rPr>
            </w:pPr>
          </w:p>
          <w:p w:rsidR="006B59AE" w:rsidRPr="00733EAC" w:rsidRDefault="006B59AE" w:rsidP="006B59AE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733EAC">
              <w:rPr>
                <w:rFonts w:ascii="Times New Roman" w:hAnsi="Times New Roman"/>
                <w:b/>
              </w:rPr>
              <w:t>Creative Response (Suggestions)</w:t>
            </w:r>
          </w:p>
          <w:p w:rsidR="006B59AE" w:rsidRPr="00733EAC" w:rsidRDefault="006B59AE" w:rsidP="006B59AE">
            <w:pPr>
              <w:rPr>
                <w:rFonts w:ascii="Times New Roman" w:hAnsi="Times New Roman" w:cs="Times New Roman"/>
                <w:b/>
              </w:rPr>
            </w:pPr>
          </w:p>
          <w:p w:rsidR="006B59AE" w:rsidRPr="00733EAC" w:rsidRDefault="006B59AE" w:rsidP="006B59A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Creative writing in the genre (s)</w:t>
            </w:r>
          </w:p>
          <w:p w:rsidR="006B59AE" w:rsidRPr="00733EAC" w:rsidRDefault="006B59AE" w:rsidP="006B59A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Jigsaw—poetry experts</w:t>
            </w:r>
          </w:p>
          <w:p w:rsidR="006B59AE" w:rsidRPr="00733EAC" w:rsidRDefault="006B59AE" w:rsidP="006B59A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Photographic essays</w:t>
            </w:r>
          </w:p>
          <w:p w:rsidR="006B59AE" w:rsidRPr="00733EAC" w:rsidRDefault="006B59AE" w:rsidP="006B59A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Drawings</w:t>
            </w:r>
          </w:p>
          <w:p w:rsidR="006B59AE" w:rsidRPr="00733EAC" w:rsidRDefault="006B59AE" w:rsidP="006B59A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 xml:space="preserve">Life Stories </w:t>
            </w:r>
          </w:p>
          <w:p w:rsidR="00755C98" w:rsidRPr="00733EAC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733EAC" w:rsidRDefault="00755C98">
            <w:pPr>
              <w:rPr>
                <w:rFonts w:ascii="Times New Roman" w:hAnsi="Times New Roman" w:cs="Times New Roman"/>
              </w:rPr>
            </w:pPr>
          </w:p>
          <w:p w:rsidR="00755C98" w:rsidRPr="00733EAC" w:rsidRDefault="00755C98">
            <w:pPr>
              <w:rPr>
                <w:rFonts w:ascii="Times New Roman" w:hAnsi="Times New Roman" w:cs="Times New Roman"/>
              </w:rPr>
            </w:pPr>
          </w:p>
          <w:p w:rsidR="00345222" w:rsidRPr="00733EAC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733EAC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733EAC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733EAC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733EAC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733EAC" w:rsidRDefault="00345222">
            <w:pPr>
              <w:rPr>
                <w:rFonts w:ascii="Times New Roman" w:hAnsi="Times New Roman" w:cs="Times New Roman"/>
              </w:rPr>
            </w:pPr>
          </w:p>
          <w:p w:rsidR="00345222" w:rsidRPr="00733EAC" w:rsidRDefault="00345222">
            <w:pPr>
              <w:rPr>
                <w:rFonts w:ascii="Times New Roman" w:hAnsi="Times New Roman" w:cs="Times New Roman"/>
              </w:rPr>
            </w:pPr>
          </w:p>
          <w:p w:rsidR="00755C98" w:rsidRPr="00733EAC" w:rsidRDefault="00755C98">
            <w:pPr>
              <w:rPr>
                <w:rFonts w:ascii="Times New Roman" w:hAnsi="Times New Roman" w:cs="Times New Roman"/>
              </w:rPr>
            </w:pPr>
          </w:p>
          <w:p w:rsidR="000E30EB" w:rsidRPr="00733EAC" w:rsidRDefault="000E3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1E73F6" w:rsidRPr="00733EAC" w:rsidRDefault="001E73F6" w:rsidP="001E73F6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Core Resources</w:t>
            </w:r>
          </w:p>
          <w:p w:rsidR="001E73F6" w:rsidRPr="00733EAC" w:rsidRDefault="001E73F6" w:rsidP="001E73F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E73F6" w:rsidRPr="00733EAC" w:rsidRDefault="001E73F6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  <w:b/>
                <w:u w:val="single"/>
              </w:rPr>
              <w:t>The Language of Literature</w:t>
            </w:r>
            <w:r w:rsidR="00967CCC" w:rsidRPr="00733EAC">
              <w:rPr>
                <w:rFonts w:ascii="Times New Roman" w:hAnsi="Times New Roman"/>
                <w:b/>
                <w:u w:val="single"/>
              </w:rPr>
              <w:t xml:space="preserve">: British </w:t>
            </w:r>
            <w:r w:rsidRPr="00733EAC">
              <w:rPr>
                <w:rFonts w:ascii="Times New Roman" w:hAnsi="Times New Roman"/>
                <w:b/>
                <w:u w:val="single"/>
              </w:rPr>
              <w:t>Li</w:t>
            </w:r>
            <w:r w:rsidR="00E232EC" w:rsidRPr="00733EAC">
              <w:rPr>
                <w:rFonts w:ascii="Times New Roman" w:hAnsi="Times New Roman"/>
                <w:b/>
                <w:u w:val="single"/>
              </w:rPr>
              <w:t>terature</w:t>
            </w:r>
            <w:r w:rsidR="00E232EC" w:rsidRPr="00733EAC">
              <w:rPr>
                <w:rFonts w:ascii="Times New Roman" w:hAnsi="Times New Roman"/>
              </w:rPr>
              <w:t xml:space="preserve"> (McDougal Littell, 2006</w:t>
            </w:r>
            <w:r w:rsidRPr="00733EAC">
              <w:rPr>
                <w:rFonts w:ascii="Times New Roman" w:hAnsi="Times New Roman"/>
              </w:rPr>
              <w:t>)</w:t>
            </w:r>
          </w:p>
          <w:p w:rsidR="003801C8" w:rsidRPr="00733EAC" w:rsidRDefault="003801C8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  <w:b/>
                <w:u w:val="single"/>
              </w:rPr>
              <w:t>Vocabulary Workshop</w:t>
            </w:r>
            <w:r w:rsidRPr="00733EAC">
              <w:rPr>
                <w:rFonts w:ascii="Times New Roman" w:hAnsi="Times New Roman"/>
              </w:rPr>
              <w:t xml:space="preserve"> – Level F  (Sadlier-Oxford)</w:t>
            </w:r>
          </w:p>
          <w:p w:rsidR="003801C8" w:rsidRPr="00733EAC" w:rsidRDefault="003801C8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  <w:b/>
                <w:u w:val="single"/>
              </w:rPr>
              <w:t>Grammar for Writing –</w:t>
            </w:r>
            <w:r w:rsidRPr="00733EAC">
              <w:rPr>
                <w:rFonts w:ascii="Times New Roman" w:hAnsi="Times New Roman"/>
              </w:rPr>
              <w:t xml:space="preserve"> (Sadlier-Oxford)</w:t>
            </w:r>
          </w:p>
          <w:p w:rsidR="003801C8" w:rsidRPr="00733EAC" w:rsidRDefault="003801C8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i/>
              </w:rPr>
            </w:pPr>
          </w:p>
          <w:p w:rsidR="001E73F6" w:rsidRPr="00733EAC" w:rsidRDefault="001E73F6" w:rsidP="001E73F6">
            <w:pPr>
              <w:rPr>
                <w:rFonts w:ascii="Times New Roman" w:hAnsi="Times New Roman" w:cs="Times New Roman"/>
              </w:rPr>
            </w:pPr>
          </w:p>
          <w:p w:rsidR="00755C98" w:rsidRPr="00733EAC" w:rsidRDefault="00E232EC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Core Works</w:t>
            </w:r>
            <w:r w:rsidR="00967CCC" w:rsidRPr="00733EAC">
              <w:rPr>
                <w:rFonts w:ascii="Times New Roman" w:hAnsi="Times New Roman" w:cs="Times New Roman"/>
                <w:b/>
              </w:rPr>
              <w:t xml:space="preserve"> (Select from)</w:t>
            </w:r>
          </w:p>
          <w:p w:rsidR="000E30EB" w:rsidRPr="00733EAC" w:rsidRDefault="000E30EB">
            <w:pPr>
              <w:rPr>
                <w:rFonts w:ascii="Times New Roman" w:hAnsi="Times New Roman" w:cs="Times New Roman"/>
                <w:i/>
              </w:rPr>
            </w:pPr>
          </w:p>
          <w:p w:rsidR="00225790" w:rsidRPr="00733EAC" w:rsidRDefault="00225790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Mary Shelley</w:t>
            </w:r>
          </w:p>
          <w:p w:rsidR="00225790" w:rsidRPr="00733EAC" w:rsidRDefault="00225790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Blake</w:t>
            </w:r>
          </w:p>
          <w:p w:rsidR="00225790" w:rsidRPr="00733EAC" w:rsidRDefault="00225790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Coleridge</w:t>
            </w:r>
          </w:p>
          <w:p w:rsidR="00225790" w:rsidRPr="00733EAC" w:rsidRDefault="00225790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Milton</w:t>
            </w:r>
          </w:p>
          <w:p w:rsidR="00225790" w:rsidRPr="00733EAC" w:rsidRDefault="00225790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Shelley</w:t>
            </w:r>
          </w:p>
          <w:p w:rsidR="00225790" w:rsidRPr="00733EAC" w:rsidRDefault="00225790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Wordsworth</w:t>
            </w:r>
          </w:p>
          <w:p w:rsidR="00225790" w:rsidRPr="00733EAC" w:rsidRDefault="00225790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Byron</w:t>
            </w:r>
          </w:p>
          <w:p w:rsidR="00CA4B5B" w:rsidRPr="00733EAC" w:rsidRDefault="00CA4B5B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Turner</w:t>
            </w:r>
          </w:p>
          <w:p w:rsidR="00CA4B5B" w:rsidRPr="00733EAC" w:rsidRDefault="00CA4B5B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 xml:space="preserve">Beethoven </w:t>
            </w:r>
          </w:p>
          <w:p w:rsidR="000E30EB" w:rsidRPr="00733EAC" w:rsidRDefault="00967CCC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 xml:space="preserve">See Appendices of Frameworks </w:t>
            </w:r>
          </w:p>
          <w:p w:rsidR="00225790" w:rsidRPr="00733EAC" w:rsidRDefault="00225790">
            <w:pPr>
              <w:rPr>
                <w:rFonts w:ascii="Times New Roman" w:hAnsi="Times New Roman" w:cs="Times New Roman"/>
                <w:b/>
              </w:rPr>
            </w:pPr>
          </w:p>
          <w:p w:rsidR="001E73F6" w:rsidRPr="00733EAC" w:rsidRDefault="001E73F6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Select Others</w:t>
            </w:r>
          </w:p>
          <w:p w:rsidR="001E73F6" w:rsidRPr="00733EAC" w:rsidRDefault="001E73F6">
            <w:pPr>
              <w:rPr>
                <w:rFonts w:ascii="Times New Roman" w:hAnsi="Times New Roman" w:cs="Times New Roman"/>
                <w:b/>
              </w:rPr>
            </w:pPr>
          </w:p>
          <w:p w:rsidR="00187BDB" w:rsidRPr="00733EAC" w:rsidRDefault="00187BDB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Short Stories</w:t>
            </w:r>
          </w:p>
          <w:p w:rsidR="00187BDB" w:rsidRPr="00733EAC" w:rsidRDefault="00187BDB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lastRenderedPageBreak/>
              <w:t>Novels</w:t>
            </w:r>
          </w:p>
          <w:p w:rsidR="00187BDB" w:rsidRPr="00733EAC" w:rsidRDefault="00187BDB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Dramas</w:t>
            </w:r>
          </w:p>
          <w:p w:rsidR="00187BDB" w:rsidRPr="00733EAC" w:rsidRDefault="00187BDB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Poetry</w:t>
            </w:r>
          </w:p>
          <w:p w:rsidR="00755C98" w:rsidRPr="00733EAC" w:rsidRDefault="00187BDB" w:rsidP="003801C8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733EAC">
              <w:rPr>
                <w:rFonts w:ascii="Times New Roman" w:hAnsi="Times New Roman"/>
              </w:rPr>
              <w:t>Literary Non-fiction</w:t>
            </w:r>
          </w:p>
          <w:p w:rsidR="003801C8" w:rsidRPr="00733EAC" w:rsidRDefault="003801C8" w:rsidP="003801C8">
            <w:pPr>
              <w:pStyle w:val="ListParagraph"/>
              <w:ind w:left="360"/>
              <w:rPr>
                <w:rFonts w:ascii="Times New Roman" w:hAnsi="Times New Roman"/>
              </w:rPr>
            </w:pPr>
          </w:p>
        </w:tc>
      </w:tr>
      <w:tr w:rsidR="00755C98" w:rsidRPr="00733EAC" w:rsidTr="00711924">
        <w:tc>
          <w:tcPr>
            <w:tcW w:w="9744" w:type="dxa"/>
            <w:gridSpan w:val="2"/>
          </w:tcPr>
          <w:p w:rsidR="00F24B4C" w:rsidRPr="00733EAC" w:rsidRDefault="00F24B4C" w:rsidP="00F24B4C">
            <w:pPr>
              <w:rPr>
                <w:rFonts w:ascii="Times New Roman" w:hAnsi="Times New Roman" w:cs="Times New Roman"/>
              </w:rPr>
            </w:pPr>
            <w:r w:rsidRPr="00733EAC">
              <w:rPr>
                <w:rFonts w:ascii="Times New Roman" w:hAnsi="Times New Roman" w:cs="Times New Roman"/>
                <w:b/>
              </w:rPr>
              <w:lastRenderedPageBreak/>
              <w:t>Key Instructional Strategies/Learning Activities</w:t>
            </w:r>
            <w:r w:rsidRPr="00733EAC">
              <w:rPr>
                <w:rFonts w:ascii="Times New Roman" w:hAnsi="Times New Roman" w:cs="Times New Roman"/>
              </w:rPr>
              <w:t xml:space="preserve"> </w:t>
            </w:r>
          </w:p>
          <w:p w:rsidR="00F24B4C" w:rsidRPr="00733EAC" w:rsidRDefault="00F24B4C" w:rsidP="00F24B4C">
            <w:pPr>
              <w:rPr>
                <w:rFonts w:ascii="Times New Roman" w:hAnsi="Times New Roman" w:cs="Times New Roman"/>
              </w:rPr>
            </w:pPr>
          </w:p>
          <w:p w:rsidR="00F24B4C" w:rsidRPr="00733EAC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33EAC">
              <w:rPr>
                <w:rFonts w:ascii="Times New Roman" w:hAnsi="Times New Roman" w:cs="Times New Roman"/>
              </w:rPr>
              <w:t>Posters &amp; PowerPoint</w:t>
            </w:r>
          </w:p>
          <w:p w:rsidR="00E232EC" w:rsidRPr="00733EAC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33EAC">
              <w:rPr>
                <w:rFonts w:ascii="Times New Roman" w:hAnsi="Times New Roman" w:cs="Times New Roman"/>
              </w:rPr>
              <w:t>Literature circles</w:t>
            </w:r>
          </w:p>
          <w:p w:rsidR="00E232EC" w:rsidRPr="00733EAC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33EAC">
              <w:rPr>
                <w:rFonts w:ascii="Times New Roman" w:hAnsi="Times New Roman" w:cs="Times New Roman"/>
              </w:rPr>
              <w:t>Write your own story</w:t>
            </w:r>
          </w:p>
          <w:p w:rsidR="00E232EC" w:rsidRPr="00733EAC" w:rsidRDefault="00E232E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33EAC">
              <w:rPr>
                <w:rFonts w:ascii="Times New Roman" w:hAnsi="Times New Roman" w:cs="Times New Roman"/>
              </w:rPr>
              <w:t>Pictorial/Graphic representations (Cartoon, Collage)</w:t>
            </w:r>
          </w:p>
          <w:p w:rsidR="00F24B4C" w:rsidRPr="00733EAC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33EAC">
              <w:rPr>
                <w:rFonts w:ascii="Times New Roman" w:hAnsi="Times New Roman" w:cs="Times New Roman"/>
              </w:rPr>
              <w:t>Double-entry diaries</w:t>
            </w:r>
          </w:p>
          <w:p w:rsidR="00F24B4C" w:rsidRPr="00733EAC" w:rsidRDefault="00F24B4C" w:rsidP="00F24B4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33EAC">
              <w:rPr>
                <w:rFonts w:ascii="Times New Roman" w:hAnsi="Times New Roman" w:cs="Times New Roman"/>
              </w:rPr>
              <w:t>Quotes analysis</w:t>
            </w:r>
          </w:p>
          <w:p w:rsidR="001738FE" w:rsidRPr="00733EAC" w:rsidRDefault="00F24B4C" w:rsidP="00BC42B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33EAC">
              <w:rPr>
                <w:rFonts w:ascii="Times New Roman" w:hAnsi="Times New Roman" w:cs="Times New Roman"/>
              </w:rPr>
              <w:t>Reading comprehension questions</w:t>
            </w:r>
          </w:p>
          <w:p w:rsidR="006B59AE" w:rsidRPr="00733EAC" w:rsidRDefault="006B59AE" w:rsidP="006B59AE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BC42BE" w:rsidRPr="00733EAC" w:rsidRDefault="00BC42BE" w:rsidP="00BC42BE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 xml:space="preserve">Assessment Strategies </w:t>
            </w:r>
          </w:p>
          <w:p w:rsidR="00BC42BE" w:rsidRPr="00733EAC" w:rsidRDefault="00BC42BE" w:rsidP="00BC42BE">
            <w:pPr>
              <w:rPr>
                <w:rFonts w:ascii="Times New Roman" w:hAnsi="Times New Roman" w:cs="Times New Roman"/>
                <w:b/>
              </w:rPr>
            </w:pPr>
          </w:p>
          <w:p w:rsidR="00BC42BE" w:rsidRPr="00733EAC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33EAC">
              <w:rPr>
                <w:rFonts w:ascii="Times New Roman" w:hAnsi="Times New Roman" w:cs="Times New Roman"/>
              </w:rPr>
              <w:t>Tests/quizzes</w:t>
            </w:r>
          </w:p>
          <w:p w:rsidR="00BC42BE" w:rsidRPr="00733EAC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33EAC">
              <w:rPr>
                <w:rFonts w:ascii="Times New Roman" w:hAnsi="Times New Roman" w:cs="Times New Roman"/>
              </w:rPr>
              <w:t>Write your own epic</w:t>
            </w:r>
          </w:p>
          <w:p w:rsidR="00BC42BE" w:rsidRPr="00733EAC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33EAC">
              <w:rPr>
                <w:rFonts w:ascii="Times New Roman" w:hAnsi="Times New Roman" w:cs="Times New Roman"/>
              </w:rPr>
              <w:t>Character analysis critical essay</w:t>
            </w:r>
          </w:p>
          <w:p w:rsidR="00BC42BE" w:rsidRPr="00733EAC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</w:rPr>
              <w:t>Message in a Bottle (creative writing)</w:t>
            </w:r>
          </w:p>
          <w:p w:rsidR="00755C98" w:rsidRPr="00733EAC" w:rsidRDefault="00BC42BE" w:rsidP="00BC42B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733EAC">
              <w:rPr>
                <w:rStyle w:val="Strong"/>
                <w:rFonts w:ascii="Times New Roman" w:hAnsi="Times New Roman" w:cs="Times New Roman"/>
                <w:b w:val="0"/>
              </w:rPr>
              <w:t>Critical analysis/response to literature (Application of 6-Traits rubric)</w:t>
            </w:r>
          </w:p>
        </w:tc>
      </w:tr>
      <w:tr w:rsidR="00755C98" w:rsidRPr="00733EAC" w:rsidTr="00755C98">
        <w:trPr>
          <w:trHeight w:val="480"/>
        </w:trPr>
        <w:tc>
          <w:tcPr>
            <w:tcW w:w="9744" w:type="dxa"/>
            <w:gridSpan w:val="2"/>
            <w:tcBorders>
              <w:bottom w:val="single" w:sz="4" w:space="0" w:color="auto"/>
            </w:tcBorders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Lesson 1:</w:t>
            </w:r>
          </w:p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33EAC" w:rsidRDefault="00173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33EAC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Lesson 2:</w:t>
            </w: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33EA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33EAC" w:rsidTr="00755C98">
        <w:trPr>
          <w:trHeight w:val="347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 xml:space="preserve">Lesson 3: </w:t>
            </w: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33EA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33EAC" w:rsidTr="00755C98">
        <w:trPr>
          <w:trHeight w:val="44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Lesson 4:</w:t>
            </w: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33EA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33EAC" w:rsidTr="00755C98">
        <w:trPr>
          <w:trHeight w:val="463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Lesson 5:</w:t>
            </w: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33EA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33EAC" w:rsidTr="00755C98">
        <w:trPr>
          <w:trHeight w:val="480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Lesson 6:</w:t>
            </w: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33EA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33EAC" w:rsidTr="00755C98">
        <w:trPr>
          <w:trHeight w:val="25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Lesson 7:</w:t>
            </w: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33EA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6B59AE" w:rsidRPr="00733EAC" w:rsidRDefault="006B59A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33EAC" w:rsidTr="00755C98">
        <w:trPr>
          <w:trHeight w:val="265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Lesson 8:</w:t>
            </w: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33EA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33EAC" w:rsidTr="00755C98">
        <w:trPr>
          <w:trHeight w:val="264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Lesson 9:</w:t>
            </w: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33EA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33EA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33EAC" w:rsidTr="00755C98">
        <w:trPr>
          <w:trHeight w:val="256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Lesson 10:</w:t>
            </w: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33EA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33EAC" w:rsidTr="00755C98">
        <w:trPr>
          <w:trHeight w:val="24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Lesson 11:</w:t>
            </w: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33EA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5C98" w:rsidRPr="00733EAC" w:rsidTr="006B59AE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</w:p>
          <w:p w:rsidR="00755C98" w:rsidRPr="00733EAC" w:rsidRDefault="00755C98" w:rsidP="00755C98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Lesson 12:</w:t>
            </w:r>
          </w:p>
          <w:p w:rsidR="001738FE" w:rsidRPr="00733EA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  <w:p w:rsidR="001738FE" w:rsidRPr="00733EAC" w:rsidRDefault="001738F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755C98" w:rsidRPr="00733EAC" w:rsidRDefault="00755C9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9AE" w:rsidRPr="00733EAC" w:rsidTr="006B59AE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AE" w:rsidRPr="00733EAC" w:rsidRDefault="006B59AE" w:rsidP="00755C98">
            <w:pPr>
              <w:rPr>
                <w:rFonts w:ascii="Times New Roman" w:hAnsi="Times New Roman" w:cs="Times New Roman"/>
                <w:b/>
              </w:rPr>
            </w:pPr>
          </w:p>
          <w:p w:rsidR="006B59AE" w:rsidRPr="00733EAC" w:rsidRDefault="006B59AE" w:rsidP="00755C98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Lesson 13:</w:t>
            </w:r>
          </w:p>
          <w:p w:rsidR="006B59AE" w:rsidRPr="00733EAC" w:rsidRDefault="006B59AE" w:rsidP="00755C98">
            <w:pPr>
              <w:rPr>
                <w:rFonts w:ascii="Times New Roman" w:hAnsi="Times New Roman" w:cs="Times New Roman"/>
                <w:b/>
              </w:rPr>
            </w:pPr>
          </w:p>
          <w:p w:rsidR="006B59AE" w:rsidRPr="00733EAC" w:rsidRDefault="006B59A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 w:val="restart"/>
          </w:tcPr>
          <w:p w:rsidR="006B59AE" w:rsidRPr="00733EAC" w:rsidRDefault="006B59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9AE" w:rsidRPr="00733EAC" w:rsidTr="006B59AE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AE" w:rsidRPr="00733EAC" w:rsidRDefault="006B59AE" w:rsidP="00755C98">
            <w:pPr>
              <w:rPr>
                <w:rFonts w:ascii="Times New Roman" w:hAnsi="Times New Roman" w:cs="Times New Roman"/>
                <w:b/>
              </w:rPr>
            </w:pPr>
          </w:p>
          <w:p w:rsidR="006B59AE" w:rsidRPr="00733EAC" w:rsidRDefault="006B59AE" w:rsidP="00755C98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Lesson 14:</w:t>
            </w:r>
          </w:p>
          <w:p w:rsidR="006B59AE" w:rsidRPr="00733EAC" w:rsidRDefault="006B59AE" w:rsidP="00755C98">
            <w:pPr>
              <w:rPr>
                <w:rFonts w:ascii="Times New Roman" w:hAnsi="Times New Roman" w:cs="Times New Roman"/>
                <w:b/>
              </w:rPr>
            </w:pPr>
          </w:p>
          <w:p w:rsidR="006B59AE" w:rsidRPr="00733EAC" w:rsidRDefault="006B59A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6B59AE" w:rsidRPr="00733EAC" w:rsidRDefault="006B59A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9AE" w:rsidRPr="00733EAC" w:rsidTr="00755C98">
        <w:trPr>
          <w:trHeight w:val="298"/>
        </w:trPr>
        <w:tc>
          <w:tcPr>
            <w:tcW w:w="9744" w:type="dxa"/>
            <w:gridSpan w:val="2"/>
            <w:tcBorders>
              <w:top w:val="single" w:sz="4" w:space="0" w:color="auto"/>
            </w:tcBorders>
          </w:tcPr>
          <w:p w:rsidR="006B59AE" w:rsidRPr="00733EAC" w:rsidRDefault="006B59AE" w:rsidP="00755C98">
            <w:pPr>
              <w:rPr>
                <w:rFonts w:ascii="Times New Roman" w:hAnsi="Times New Roman" w:cs="Times New Roman"/>
                <w:b/>
              </w:rPr>
            </w:pPr>
          </w:p>
          <w:p w:rsidR="006B59AE" w:rsidRPr="00733EAC" w:rsidRDefault="006B59AE" w:rsidP="00755C98">
            <w:pPr>
              <w:rPr>
                <w:rFonts w:ascii="Times New Roman" w:hAnsi="Times New Roman" w:cs="Times New Roman"/>
                <w:b/>
              </w:rPr>
            </w:pPr>
            <w:r w:rsidRPr="00733EAC">
              <w:rPr>
                <w:rFonts w:ascii="Times New Roman" w:hAnsi="Times New Roman" w:cs="Times New Roman"/>
                <w:b/>
              </w:rPr>
              <w:t>Lesson 15:</w:t>
            </w:r>
          </w:p>
          <w:p w:rsidR="006B59AE" w:rsidRPr="00733EAC" w:rsidRDefault="006B59AE" w:rsidP="00755C98">
            <w:pPr>
              <w:rPr>
                <w:rFonts w:ascii="Times New Roman" w:hAnsi="Times New Roman" w:cs="Times New Roman"/>
                <w:b/>
              </w:rPr>
            </w:pPr>
          </w:p>
          <w:p w:rsidR="006B59AE" w:rsidRPr="00733EAC" w:rsidRDefault="006B59AE" w:rsidP="00755C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2" w:type="dxa"/>
            <w:vMerge/>
          </w:tcPr>
          <w:p w:rsidR="006B59AE" w:rsidRPr="00733EAC" w:rsidRDefault="006B59A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2F40" w:rsidRPr="00733EAC" w:rsidRDefault="005D2F40" w:rsidP="00DB7E8E">
      <w:pPr>
        <w:rPr>
          <w:rFonts w:ascii="Times New Roman" w:hAnsi="Times New Roman" w:cs="Times New Roman"/>
        </w:rPr>
      </w:pPr>
    </w:p>
    <w:sectPr w:rsidR="005D2F40" w:rsidRPr="00733EAC" w:rsidSect="0034522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20" w:rsidRDefault="00006E20" w:rsidP="00DC4CDB">
      <w:pPr>
        <w:spacing w:after="0" w:line="240" w:lineRule="auto"/>
      </w:pPr>
      <w:r>
        <w:separator/>
      </w:r>
    </w:p>
  </w:endnote>
  <w:endnote w:type="continuationSeparator" w:id="0">
    <w:p w:rsidR="00006E20" w:rsidRDefault="00006E20" w:rsidP="00DC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26047"/>
      <w:docPartObj>
        <w:docPartGallery w:val="Page Numbers (Bottom of Page)"/>
        <w:docPartUnique/>
      </w:docPartObj>
    </w:sdtPr>
    <w:sdtEndPr/>
    <w:sdtContent>
      <w:p w:rsidR="00DC4CDB" w:rsidRDefault="00894E1D">
        <w:pPr>
          <w:pStyle w:val="Footer"/>
          <w:jc w:val="right"/>
        </w:pPr>
        <w:r>
          <w:fldChar w:fldCharType="begin"/>
        </w:r>
        <w:r w:rsidR="001A7CF2">
          <w:instrText xml:space="preserve"> PAGE   \* MERGEFORMAT </w:instrText>
        </w:r>
        <w:r>
          <w:fldChar w:fldCharType="separate"/>
        </w:r>
        <w:r w:rsidR="00733E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4CDB" w:rsidRDefault="00DC4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20" w:rsidRDefault="00006E20" w:rsidP="00DC4CDB">
      <w:pPr>
        <w:spacing w:after="0" w:line="240" w:lineRule="auto"/>
      </w:pPr>
      <w:r>
        <w:separator/>
      </w:r>
    </w:p>
  </w:footnote>
  <w:footnote w:type="continuationSeparator" w:id="0">
    <w:p w:rsidR="00006E20" w:rsidRDefault="00006E20" w:rsidP="00DC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CDB"/>
    <w:multiLevelType w:val="hybridMultilevel"/>
    <w:tmpl w:val="BC5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538B2"/>
    <w:multiLevelType w:val="hybridMultilevel"/>
    <w:tmpl w:val="818E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73CF"/>
    <w:multiLevelType w:val="hybridMultilevel"/>
    <w:tmpl w:val="1A8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59DA"/>
    <w:multiLevelType w:val="hybridMultilevel"/>
    <w:tmpl w:val="97681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B320FB"/>
    <w:multiLevelType w:val="hybridMultilevel"/>
    <w:tmpl w:val="69A41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F6205"/>
    <w:multiLevelType w:val="hybridMultilevel"/>
    <w:tmpl w:val="ABE85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94292"/>
    <w:multiLevelType w:val="hybridMultilevel"/>
    <w:tmpl w:val="3D5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B2D2C"/>
    <w:multiLevelType w:val="hybridMultilevel"/>
    <w:tmpl w:val="7C567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922BC"/>
    <w:multiLevelType w:val="hybridMultilevel"/>
    <w:tmpl w:val="93909F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1663CA"/>
    <w:multiLevelType w:val="hybridMultilevel"/>
    <w:tmpl w:val="EEBAF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8255AA"/>
    <w:multiLevelType w:val="hybridMultilevel"/>
    <w:tmpl w:val="4262F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6A08C1"/>
    <w:multiLevelType w:val="hybridMultilevel"/>
    <w:tmpl w:val="DA3A6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87535F"/>
    <w:multiLevelType w:val="hybridMultilevel"/>
    <w:tmpl w:val="659C6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E16727"/>
    <w:multiLevelType w:val="hybridMultilevel"/>
    <w:tmpl w:val="188AB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324927"/>
    <w:multiLevelType w:val="hybridMultilevel"/>
    <w:tmpl w:val="5A169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3D7294"/>
    <w:multiLevelType w:val="hybridMultilevel"/>
    <w:tmpl w:val="CAC8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F6113"/>
    <w:multiLevelType w:val="hybridMultilevel"/>
    <w:tmpl w:val="BB60F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4941E7"/>
    <w:multiLevelType w:val="hybridMultilevel"/>
    <w:tmpl w:val="0CC07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3C152B"/>
    <w:multiLevelType w:val="hybridMultilevel"/>
    <w:tmpl w:val="525E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83364"/>
    <w:multiLevelType w:val="hybridMultilevel"/>
    <w:tmpl w:val="883A7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C41E14"/>
    <w:multiLevelType w:val="hybridMultilevel"/>
    <w:tmpl w:val="4662B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D672E3"/>
    <w:multiLevelType w:val="hybridMultilevel"/>
    <w:tmpl w:val="9E663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D620C5"/>
    <w:multiLevelType w:val="hybridMultilevel"/>
    <w:tmpl w:val="D1068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6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22"/>
  </w:num>
  <w:num w:numId="13">
    <w:abstractNumId w:val="17"/>
  </w:num>
  <w:num w:numId="14">
    <w:abstractNumId w:val="1"/>
  </w:num>
  <w:num w:numId="15">
    <w:abstractNumId w:val="20"/>
  </w:num>
  <w:num w:numId="16">
    <w:abstractNumId w:val="15"/>
  </w:num>
  <w:num w:numId="17">
    <w:abstractNumId w:val="13"/>
  </w:num>
  <w:num w:numId="18">
    <w:abstractNumId w:val="19"/>
  </w:num>
  <w:num w:numId="19">
    <w:abstractNumId w:val="14"/>
  </w:num>
  <w:num w:numId="20">
    <w:abstractNumId w:val="21"/>
  </w:num>
  <w:num w:numId="21">
    <w:abstractNumId w:val="5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222"/>
    <w:rsid w:val="00006E20"/>
    <w:rsid w:val="000E30EB"/>
    <w:rsid w:val="0011529C"/>
    <w:rsid w:val="001738FE"/>
    <w:rsid w:val="00187BDB"/>
    <w:rsid w:val="001A7CF2"/>
    <w:rsid w:val="001E73F6"/>
    <w:rsid w:val="001F7F52"/>
    <w:rsid w:val="00225790"/>
    <w:rsid w:val="00233B60"/>
    <w:rsid w:val="00345222"/>
    <w:rsid w:val="003801C8"/>
    <w:rsid w:val="003E46BB"/>
    <w:rsid w:val="0044099A"/>
    <w:rsid w:val="00442C6B"/>
    <w:rsid w:val="0056461F"/>
    <w:rsid w:val="005B31FC"/>
    <w:rsid w:val="005B686A"/>
    <w:rsid w:val="005D2F40"/>
    <w:rsid w:val="006418DD"/>
    <w:rsid w:val="006B59AE"/>
    <w:rsid w:val="006D683D"/>
    <w:rsid w:val="00733EAC"/>
    <w:rsid w:val="007506D2"/>
    <w:rsid w:val="00755C98"/>
    <w:rsid w:val="00820AF8"/>
    <w:rsid w:val="00894E1D"/>
    <w:rsid w:val="009211FC"/>
    <w:rsid w:val="00967CCC"/>
    <w:rsid w:val="00A77AA1"/>
    <w:rsid w:val="00B42903"/>
    <w:rsid w:val="00B805D8"/>
    <w:rsid w:val="00B812A2"/>
    <w:rsid w:val="00B86FD3"/>
    <w:rsid w:val="00BC42BE"/>
    <w:rsid w:val="00BE591B"/>
    <w:rsid w:val="00C004B9"/>
    <w:rsid w:val="00CA4B5B"/>
    <w:rsid w:val="00D26C07"/>
    <w:rsid w:val="00D60C59"/>
    <w:rsid w:val="00DB7E8E"/>
    <w:rsid w:val="00DC4CDB"/>
    <w:rsid w:val="00DF6D82"/>
    <w:rsid w:val="00E232EC"/>
    <w:rsid w:val="00E5554F"/>
    <w:rsid w:val="00F24B4C"/>
    <w:rsid w:val="00FA3937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3E46BB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CDB"/>
  </w:style>
  <w:style w:type="paragraph" w:styleId="Footer">
    <w:name w:val="footer"/>
    <w:basedOn w:val="Normal"/>
    <w:link w:val="FooterChar"/>
    <w:uiPriority w:val="99"/>
    <w:unhideWhenUsed/>
    <w:rsid w:val="00DC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DB"/>
  </w:style>
  <w:style w:type="paragraph" w:styleId="ListParagraph">
    <w:name w:val="List Paragraph"/>
    <w:basedOn w:val="Normal"/>
    <w:uiPriority w:val="34"/>
    <w:qFormat/>
    <w:rsid w:val="00DB7E8E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C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edgodric</cp:lastModifiedBy>
  <cp:revision>22</cp:revision>
  <dcterms:created xsi:type="dcterms:W3CDTF">2012-02-14T13:11:00Z</dcterms:created>
  <dcterms:modified xsi:type="dcterms:W3CDTF">2012-06-17T15:42:00Z</dcterms:modified>
</cp:coreProperties>
</file>